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6"/>
        <w:gridCol w:w="7087"/>
      </w:tblGrid>
      <w:tr w:rsidR="0071040A" w:rsidRPr="001D4226" w:rsidTr="001D4226">
        <w:trPr>
          <w:trHeight w:val="1890"/>
          <w:jc w:val="center"/>
        </w:trPr>
        <w:tc>
          <w:tcPr>
            <w:tcW w:w="1683" w:type="pct"/>
            <w:vMerge w:val="restart"/>
            <w:shd w:val="clear" w:color="auto" w:fill="auto"/>
            <w:vAlign w:val="bottom"/>
          </w:tcPr>
          <w:p w:rsidR="0071040A" w:rsidRPr="00485F3C" w:rsidRDefault="0071040A" w:rsidP="0071040A">
            <w:pPr>
              <w:jc w:val="center"/>
              <w:rPr>
                <w:lang w:val="de-DE"/>
              </w:rPr>
            </w:pPr>
          </w:p>
          <w:p w:rsidR="0071040A" w:rsidRPr="0087272A" w:rsidRDefault="0087272A" w:rsidP="001A57F0">
            <w:pPr>
              <w:pStyle w:val="Name"/>
              <w:jc w:val="left"/>
              <w:rPr>
                <w:lang w:val="de-DE"/>
              </w:rPr>
            </w:pPr>
            <w:r>
              <w:rPr>
                <w:lang w:val="de-DE"/>
              </w:rPr>
              <w:t>Jessica Becker</w:t>
            </w:r>
          </w:p>
          <w:p w:rsidR="0071040A" w:rsidRPr="0087272A" w:rsidRDefault="00C65B1D" w:rsidP="001A57F0">
            <w:pPr>
              <w:pStyle w:val="JobTitle"/>
              <w:jc w:val="left"/>
              <w:rPr>
                <w:lang w:val="de-DE"/>
              </w:rPr>
            </w:pPr>
            <w:r w:rsidRPr="0087272A">
              <w:rPr>
                <w:lang w:val="de-DE"/>
              </w:rPr>
              <w:t>Grafikdesigner</w:t>
            </w:r>
          </w:p>
          <w:p w:rsidR="0071040A" w:rsidRPr="0087272A" w:rsidRDefault="0071040A" w:rsidP="001A57F0">
            <w:pPr>
              <w:rPr>
                <w:lang w:val="de-DE"/>
              </w:rPr>
            </w:pPr>
          </w:p>
          <w:p w:rsidR="001A57F0" w:rsidRPr="0087272A" w:rsidRDefault="0009359B" w:rsidP="001D4226">
            <w:pPr>
              <w:pStyle w:val="Contactinfo"/>
              <w:rPr>
                <w:rStyle w:val="Hyperlink"/>
                <w:color w:val="808080" w:themeColor="background1" w:themeShade="80"/>
                <w:u w:val="none"/>
                <w:lang w:val="de-DE"/>
              </w:rPr>
            </w:pPr>
            <w:hyperlink r:id="rId7" w:history="1">
              <w:r w:rsidR="00C65B1D" w:rsidRPr="0087272A">
                <w:rPr>
                  <w:rStyle w:val="Hyperlink"/>
                  <w:color w:val="808080" w:themeColor="background1" w:themeShade="80"/>
                  <w:u w:val="none"/>
                  <w:lang w:val="de-DE"/>
                </w:rPr>
                <w:t>info@lebenslaufgestalten.de</w:t>
              </w:r>
            </w:hyperlink>
          </w:p>
          <w:p w:rsidR="001A57F0" w:rsidRPr="001D4226" w:rsidRDefault="00C65B1D" w:rsidP="001D4226">
            <w:pPr>
              <w:pStyle w:val="Contactinfo"/>
              <w:rPr>
                <w:lang w:val="de-DE"/>
              </w:rPr>
            </w:pPr>
            <w:r w:rsidRPr="001D4226">
              <w:rPr>
                <w:lang w:val="de-DE"/>
              </w:rPr>
              <w:t>Universitätsstraße 2</w:t>
            </w:r>
            <w:r w:rsidR="0071040A" w:rsidRPr="001D4226">
              <w:rPr>
                <w:lang w:val="de-DE"/>
              </w:rPr>
              <w:t>,</w:t>
            </w:r>
          </w:p>
          <w:p w:rsidR="0071040A" w:rsidRPr="001D4226" w:rsidRDefault="00AD1E0B" w:rsidP="001D4226">
            <w:pPr>
              <w:pStyle w:val="Contactinfo"/>
              <w:rPr>
                <w:lang w:val="de-DE"/>
              </w:rPr>
            </w:pPr>
            <w:r w:rsidRPr="001D4226">
              <w:rPr>
                <w:lang w:val="de-DE"/>
              </w:rPr>
              <w:t>86159 Augsburg</w:t>
            </w:r>
          </w:p>
          <w:p w:rsidR="0026731D" w:rsidRPr="00485F3C" w:rsidRDefault="0026731D" w:rsidP="001D4226">
            <w:pPr>
              <w:pStyle w:val="Contactinfo"/>
              <w:rPr>
                <w:lang w:val="de-DE"/>
              </w:rPr>
            </w:pPr>
            <w:r w:rsidRPr="001D4226">
              <w:rPr>
                <w:lang w:val="de-DE"/>
              </w:rPr>
              <w:t>0977 99 88 771</w:t>
            </w:r>
          </w:p>
        </w:tc>
        <w:tc>
          <w:tcPr>
            <w:tcW w:w="3317" w:type="pct"/>
            <w:shd w:val="clear" w:color="auto" w:fill="auto"/>
            <w:vAlign w:val="bottom"/>
          </w:tcPr>
          <w:p w:rsidR="0071040A" w:rsidRPr="00485F3C" w:rsidRDefault="00DC6B58" w:rsidP="00A13C99">
            <w:pPr>
              <w:pStyle w:val="Brief"/>
              <w:spacing w:after="0"/>
              <w:rPr>
                <w:lang w:val="de-DE"/>
              </w:rPr>
            </w:pPr>
            <w:r w:rsidRPr="0087272A">
              <w:t xml:space="preserve">Loremipsumdolor sit amet, consectetur adipiscing elit. Mauris laoreet odio augue. Sed a arcu lectus. </w:t>
            </w:r>
            <w:r w:rsidRPr="00485F3C">
              <w:rPr>
                <w:lang w:val="de-DE"/>
              </w:rPr>
              <w:t>Mauris a n</w:t>
            </w:r>
            <w:r w:rsidR="00BB2EFE" w:rsidRPr="00485F3C">
              <w:rPr>
                <w:lang w:val="de-DE"/>
              </w:rPr>
              <w:t>eque lorem, ut tincidunt nulla.</w:t>
            </w:r>
          </w:p>
        </w:tc>
      </w:tr>
      <w:tr w:rsidR="00A13C99" w:rsidRPr="001D4226" w:rsidTr="001D4226">
        <w:trPr>
          <w:trHeight w:val="72"/>
          <w:jc w:val="center"/>
        </w:trPr>
        <w:tc>
          <w:tcPr>
            <w:tcW w:w="1683" w:type="pct"/>
            <w:vMerge/>
            <w:shd w:val="clear" w:color="auto" w:fill="auto"/>
          </w:tcPr>
          <w:p w:rsidR="00A13C99" w:rsidRPr="00485F3C" w:rsidRDefault="00A13C99" w:rsidP="00052452">
            <w:pPr>
              <w:jc w:val="center"/>
              <w:rPr>
                <w:lang w:val="de-DE"/>
              </w:rPr>
            </w:pPr>
          </w:p>
        </w:tc>
        <w:tc>
          <w:tcPr>
            <w:tcW w:w="3317" w:type="pct"/>
            <w:shd w:val="clear" w:color="auto" w:fill="auto"/>
          </w:tcPr>
          <w:p w:rsidR="00A13C99" w:rsidRPr="00485F3C" w:rsidRDefault="00A13C99" w:rsidP="00BA5AAB">
            <w:pPr>
              <w:rPr>
                <w:sz w:val="10"/>
                <w:lang w:val="de-DE"/>
              </w:rPr>
            </w:pPr>
          </w:p>
        </w:tc>
      </w:tr>
      <w:tr w:rsidR="0071040A" w:rsidRPr="00485F3C" w:rsidTr="001D4226">
        <w:trPr>
          <w:trHeight w:val="1449"/>
          <w:jc w:val="center"/>
        </w:trPr>
        <w:tc>
          <w:tcPr>
            <w:tcW w:w="1683" w:type="pct"/>
            <w:vMerge/>
            <w:shd w:val="clear" w:color="auto" w:fill="auto"/>
          </w:tcPr>
          <w:p w:rsidR="0071040A" w:rsidRPr="00485F3C" w:rsidRDefault="0071040A" w:rsidP="00052452">
            <w:pPr>
              <w:jc w:val="center"/>
              <w:rPr>
                <w:lang w:val="de-DE"/>
              </w:rPr>
            </w:pPr>
          </w:p>
        </w:tc>
        <w:tc>
          <w:tcPr>
            <w:tcW w:w="3317" w:type="pct"/>
            <w:shd w:val="clear" w:color="auto" w:fill="auto"/>
          </w:tcPr>
          <w:p w:rsidR="0071040A" w:rsidRPr="0087272A" w:rsidRDefault="00C65B1D" w:rsidP="00505023">
            <w:pPr>
              <w:pStyle w:val="Heading1"/>
              <w:jc w:val="left"/>
              <w:outlineLvl w:val="0"/>
              <w:rPr>
                <w:lang w:val="en-US"/>
              </w:rPr>
            </w:pPr>
            <w:r w:rsidRPr="0087272A">
              <w:rPr>
                <w:lang w:val="en-US"/>
              </w:rPr>
              <w:t>ZUSAMMENFASSUNG</w:t>
            </w:r>
          </w:p>
          <w:p w:rsidR="0071040A" w:rsidRPr="00485F3C" w:rsidRDefault="00DC6B58" w:rsidP="003F2E22">
            <w:pPr>
              <w:rPr>
                <w:lang w:val="de-DE"/>
              </w:rPr>
            </w:pPr>
            <w:r w:rsidRPr="0087272A">
              <w:t xml:space="preserve">Loremipsumdolor sit amet, consectetur adipiscing elit. Mauris laoreet odio augue. Sed a arcu lectus. Mauris a neque lorem, ut tincidunt nulla. </w:t>
            </w:r>
            <w:r w:rsidRPr="00485F3C">
              <w:rPr>
                <w:lang w:val="de-DE"/>
              </w:rPr>
              <w:t>In dapibusauctornibhegetviverra.</w:t>
            </w:r>
          </w:p>
        </w:tc>
      </w:tr>
      <w:tr w:rsidR="0071040A" w:rsidRPr="00485F3C" w:rsidTr="001D4226">
        <w:trPr>
          <w:trHeight w:val="70"/>
          <w:jc w:val="center"/>
        </w:trPr>
        <w:tc>
          <w:tcPr>
            <w:tcW w:w="1683" w:type="pct"/>
            <w:vMerge/>
            <w:shd w:val="clear" w:color="auto" w:fill="auto"/>
            <w:tcMar>
              <w:left w:w="0" w:type="dxa"/>
              <w:right w:w="115" w:type="dxa"/>
            </w:tcMar>
          </w:tcPr>
          <w:p w:rsidR="0071040A" w:rsidRPr="00485F3C" w:rsidRDefault="0071040A" w:rsidP="003F2E22">
            <w:pPr>
              <w:rPr>
                <w:lang w:val="de-DE"/>
              </w:rPr>
            </w:pPr>
          </w:p>
        </w:tc>
        <w:tc>
          <w:tcPr>
            <w:tcW w:w="3317" w:type="pct"/>
            <w:shd w:val="clear" w:color="auto" w:fill="auto"/>
          </w:tcPr>
          <w:p w:rsidR="0071040A" w:rsidRPr="00485F3C" w:rsidRDefault="0071040A" w:rsidP="003F2E22">
            <w:pPr>
              <w:rPr>
                <w:sz w:val="10"/>
                <w:lang w:val="de-DE"/>
              </w:rPr>
            </w:pPr>
          </w:p>
        </w:tc>
      </w:tr>
      <w:tr w:rsidR="0071040A" w:rsidRPr="00485F3C" w:rsidTr="001D4226">
        <w:trPr>
          <w:jc w:val="center"/>
        </w:trPr>
        <w:tc>
          <w:tcPr>
            <w:tcW w:w="1683" w:type="pct"/>
            <w:vMerge/>
            <w:shd w:val="clear" w:color="auto" w:fill="auto"/>
            <w:tcMar>
              <w:left w:w="0" w:type="dxa"/>
              <w:right w:w="115" w:type="dxa"/>
            </w:tcMar>
          </w:tcPr>
          <w:p w:rsidR="0071040A" w:rsidRPr="00485F3C" w:rsidRDefault="0071040A" w:rsidP="001A57F0">
            <w:pPr>
              <w:pStyle w:val="Heading1"/>
              <w:outlineLvl w:val="0"/>
              <w:rPr>
                <w:lang w:val="de-DE"/>
              </w:rPr>
            </w:pPr>
          </w:p>
        </w:tc>
        <w:tc>
          <w:tcPr>
            <w:tcW w:w="3317" w:type="pct"/>
            <w:shd w:val="clear" w:color="auto" w:fill="auto"/>
          </w:tcPr>
          <w:p w:rsidR="0071040A" w:rsidRPr="00485F3C" w:rsidRDefault="00C65B1D" w:rsidP="00505023">
            <w:pPr>
              <w:pStyle w:val="Heading1"/>
              <w:jc w:val="left"/>
              <w:outlineLvl w:val="0"/>
              <w:rPr>
                <w:lang w:val="de-DE"/>
              </w:rPr>
            </w:pPr>
            <w:r w:rsidRPr="00485F3C">
              <w:rPr>
                <w:lang w:val="de-DE"/>
              </w:rPr>
              <w:t>BERUFLICHER WERDEGANG</w:t>
            </w:r>
          </w:p>
          <w:p w:rsidR="0071040A" w:rsidRPr="00485F3C" w:rsidRDefault="00C65B1D" w:rsidP="003F2E22">
            <w:pPr>
              <w:pStyle w:val="Heading2"/>
              <w:outlineLvl w:val="1"/>
              <w:rPr>
                <w:lang w:val="de-DE"/>
              </w:rPr>
            </w:pPr>
            <w:r w:rsidRPr="00485F3C">
              <w:rPr>
                <w:lang w:val="de-DE"/>
              </w:rPr>
              <w:t>Senior Entwickler</w:t>
            </w:r>
          </w:p>
          <w:p w:rsidR="0071040A" w:rsidRPr="00485F3C" w:rsidRDefault="00C65B1D" w:rsidP="00A13C99">
            <w:pPr>
              <w:pStyle w:val="Heading3"/>
              <w:outlineLvl w:val="2"/>
              <w:rPr>
                <w:lang w:val="de-DE"/>
              </w:rPr>
            </w:pPr>
            <w:r w:rsidRPr="00485F3C">
              <w:rPr>
                <w:lang w:val="de-DE"/>
              </w:rPr>
              <w:t>Kreative Biene</w:t>
            </w:r>
            <w:r w:rsidR="0071040A" w:rsidRPr="00485F3C">
              <w:rPr>
                <w:lang w:val="de-DE"/>
              </w:rPr>
              <w:t xml:space="preserve"> (2011 </w:t>
            </w:r>
            <w:r w:rsidRPr="00485F3C">
              <w:rPr>
                <w:lang w:val="de-DE"/>
              </w:rPr>
              <w:t>- Heute</w:t>
            </w:r>
            <w:r w:rsidR="0071040A" w:rsidRPr="00485F3C">
              <w:rPr>
                <w:lang w:val="de-DE"/>
              </w:rPr>
              <w:t xml:space="preserve">) </w:t>
            </w:r>
          </w:p>
          <w:p w:rsidR="0071040A" w:rsidRPr="001D4226" w:rsidRDefault="00DC6B58" w:rsidP="003F2E22">
            <w:r w:rsidRPr="001D4226">
              <w:t>Loremipsumdolor sitamet, consecteturadipiscingelit. Maurislaoreetodioaugue. Sedaarculectus. Mauris a nequelorem, uttinciduntnulla. In dapibusauctornibhegetviverra.</w:t>
            </w:r>
          </w:p>
          <w:p w:rsidR="0071040A" w:rsidRPr="001D4226" w:rsidRDefault="0071040A" w:rsidP="003F2E22"/>
          <w:p w:rsidR="0071040A" w:rsidRPr="001D4226" w:rsidRDefault="00C65B1D" w:rsidP="003F2E22">
            <w:pPr>
              <w:pStyle w:val="Heading2"/>
              <w:outlineLvl w:val="1"/>
            </w:pPr>
            <w:r w:rsidRPr="001D4226">
              <w:t>Designstudent</w:t>
            </w:r>
          </w:p>
          <w:p w:rsidR="0071040A" w:rsidRPr="001D4226" w:rsidRDefault="00C65B1D" w:rsidP="00A13C99">
            <w:pPr>
              <w:pStyle w:val="Heading3"/>
              <w:outlineLvl w:val="2"/>
            </w:pPr>
            <w:r w:rsidRPr="001D4226">
              <w:t>Anziehende Designs</w:t>
            </w:r>
            <w:r w:rsidR="0071040A" w:rsidRPr="001D4226">
              <w:t xml:space="preserve"> (2005 – 2011) </w:t>
            </w:r>
          </w:p>
          <w:p w:rsidR="0071040A" w:rsidRPr="00485F3C" w:rsidRDefault="00DC6B58" w:rsidP="00DC6B58">
            <w:pPr>
              <w:spacing w:after="120"/>
              <w:rPr>
                <w:lang w:val="de-DE"/>
              </w:rPr>
            </w:pPr>
            <w:r w:rsidRPr="001D4226">
              <w:t xml:space="preserve">Loremipsumdolor sitamet, consecteturadipiscingelit. Maurislaoreetodioaugue. </w:t>
            </w:r>
            <w:r w:rsidRPr="0087272A">
              <w:t xml:space="preserve">Sed a arcu lectus. Mauris a neque lorem, ut tincidunt nulla. </w:t>
            </w:r>
            <w:r w:rsidRPr="00485F3C">
              <w:rPr>
                <w:lang w:val="de-DE"/>
              </w:rPr>
              <w:t>In dapibus auctor nibh eget viverra.</w:t>
            </w:r>
          </w:p>
        </w:tc>
      </w:tr>
      <w:tr w:rsidR="0071040A" w:rsidRPr="00485F3C" w:rsidTr="001D4226">
        <w:trPr>
          <w:trHeight w:val="144"/>
          <w:jc w:val="center"/>
        </w:trPr>
        <w:tc>
          <w:tcPr>
            <w:tcW w:w="1683" w:type="pct"/>
            <w:vMerge/>
            <w:shd w:val="clear" w:color="auto" w:fill="auto"/>
            <w:tcMar>
              <w:left w:w="0" w:type="dxa"/>
              <w:right w:w="115" w:type="dxa"/>
            </w:tcMar>
          </w:tcPr>
          <w:p w:rsidR="0071040A" w:rsidRPr="00485F3C" w:rsidRDefault="0071040A" w:rsidP="003F2E22">
            <w:pPr>
              <w:rPr>
                <w:lang w:val="de-DE"/>
              </w:rPr>
            </w:pPr>
          </w:p>
        </w:tc>
        <w:tc>
          <w:tcPr>
            <w:tcW w:w="3317" w:type="pct"/>
            <w:shd w:val="clear" w:color="auto" w:fill="auto"/>
          </w:tcPr>
          <w:p w:rsidR="0071040A" w:rsidRPr="00485F3C" w:rsidRDefault="0071040A" w:rsidP="003F2E22">
            <w:pPr>
              <w:rPr>
                <w:sz w:val="10"/>
                <w:lang w:val="de-DE"/>
              </w:rPr>
            </w:pPr>
          </w:p>
        </w:tc>
      </w:tr>
      <w:tr w:rsidR="0071040A" w:rsidRPr="00485F3C" w:rsidTr="001D4226">
        <w:trPr>
          <w:jc w:val="center"/>
        </w:trPr>
        <w:tc>
          <w:tcPr>
            <w:tcW w:w="1683" w:type="pct"/>
            <w:vMerge/>
            <w:shd w:val="clear" w:color="auto" w:fill="auto"/>
            <w:tcMar>
              <w:left w:w="0" w:type="dxa"/>
              <w:right w:w="115" w:type="dxa"/>
            </w:tcMar>
          </w:tcPr>
          <w:p w:rsidR="0071040A" w:rsidRPr="00485F3C" w:rsidRDefault="0071040A" w:rsidP="001A57F0">
            <w:pPr>
              <w:pStyle w:val="Heading1"/>
              <w:outlineLvl w:val="0"/>
              <w:rPr>
                <w:lang w:val="de-DE"/>
              </w:rPr>
            </w:pPr>
          </w:p>
        </w:tc>
        <w:tc>
          <w:tcPr>
            <w:tcW w:w="3317" w:type="pct"/>
            <w:shd w:val="clear" w:color="auto" w:fill="auto"/>
          </w:tcPr>
          <w:p w:rsidR="0071040A" w:rsidRPr="001D4226" w:rsidRDefault="00C65B1D" w:rsidP="00505023">
            <w:pPr>
              <w:pStyle w:val="Heading1"/>
              <w:jc w:val="left"/>
              <w:outlineLvl w:val="0"/>
              <w:rPr>
                <w:lang w:val="en-US"/>
              </w:rPr>
            </w:pPr>
            <w:r w:rsidRPr="001D4226">
              <w:rPr>
                <w:lang w:val="en-US"/>
              </w:rPr>
              <w:t>AUSBILDUNG</w:t>
            </w:r>
          </w:p>
          <w:p w:rsidR="0071040A" w:rsidRPr="001D4226" w:rsidRDefault="00C65B1D" w:rsidP="003F2E22">
            <w:pPr>
              <w:pStyle w:val="Heading2"/>
              <w:outlineLvl w:val="1"/>
            </w:pPr>
            <w:r w:rsidRPr="001D4226">
              <w:t>Bachelor in Arts</w:t>
            </w:r>
          </w:p>
          <w:p w:rsidR="0071040A" w:rsidRPr="001D4226" w:rsidRDefault="00C65B1D" w:rsidP="00A13C99">
            <w:pPr>
              <w:pStyle w:val="Heading3"/>
              <w:outlineLvl w:val="2"/>
            </w:pPr>
            <w:r w:rsidRPr="001D4226">
              <w:t>Green Elephant Arts</w:t>
            </w:r>
            <w:r w:rsidR="0071040A" w:rsidRPr="001D4226">
              <w:t xml:space="preserve"> (1999 – 2001) </w:t>
            </w:r>
          </w:p>
          <w:p w:rsidR="0071040A" w:rsidRPr="001D4226" w:rsidRDefault="00DC6B58" w:rsidP="003F2E22">
            <w:r w:rsidRPr="001D4226">
              <w:t>Loremipsumdolor sit amet, consecteturadipiscingelit. Maurislaoreetodioaugue. Sedaarculectus. Mauris a nequelorem, uttinciduntnulla. In dapibusauctornibhegetviverra.</w:t>
            </w:r>
          </w:p>
          <w:p w:rsidR="0071040A" w:rsidRPr="001D4226" w:rsidRDefault="0071040A" w:rsidP="00052452"/>
          <w:p w:rsidR="0071040A" w:rsidRPr="0087272A" w:rsidRDefault="00C65B1D" w:rsidP="003F2E22">
            <w:pPr>
              <w:pStyle w:val="Heading2"/>
              <w:outlineLvl w:val="1"/>
            </w:pPr>
            <w:r w:rsidRPr="0087272A">
              <w:t>Cool Design Schulung</w:t>
            </w:r>
          </w:p>
          <w:p w:rsidR="0071040A" w:rsidRPr="0087272A" w:rsidRDefault="00C65B1D" w:rsidP="00A13C99">
            <w:pPr>
              <w:pStyle w:val="Heading3"/>
              <w:outlineLvl w:val="2"/>
            </w:pPr>
            <w:r w:rsidRPr="0087272A">
              <w:t>Blaue Biene Kunst</w:t>
            </w:r>
            <w:r w:rsidR="0071040A" w:rsidRPr="0087272A">
              <w:t xml:space="preserve"> (1989) </w:t>
            </w:r>
          </w:p>
          <w:p w:rsidR="0071040A" w:rsidRPr="0087272A" w:rsidRDefault="00DC6B58" w:rsidP="00DC6B58">
            <w:r w:rsidRPr="001D4226">
              <w:t xml:space="preserve">Loremipsumdolor sitamet, consecteturadipiscingelit. </w:t>
            </w:r>
            <w:r w:rsidRPr="0087272A">
              <w:t>Mauris laoreet odio augue.</w:t>
            </w:r>
          </w:p>
        </w:tc>
      </w:tr>
      <w:tr w:rsidR="0071040A" w:rsidRPr="00485F3C" w:rsidTr="001D4226">
        <w:trPr>
          <w:trHeight w:val="144"/>
          <w:jc w:val="center"/>
        </w:trPr>
        <w:tc>
          <w:tcPr>
            <w:tcW w:w="1683" w:type="pct"/>
            <w:vMerge/>
            <w:shd w:val="clear" w:color="auto" w:fill="auto"/>
            <w:tcMar>
              <w:left w:w="0" w:type="dxa"/>
              <w:right w:w="115" w:type="dxa"/>
            </w:tcMar>
          </w:tcPr>
          <w:p w:rsidR="0071040A" w:rsidRPr="0087272A" w:rsidRDefault="0071040A" w:rsidP="003F2E22"/>
        </w:tc>
        <w:tc>
          <w:tcPr>
            <w:tcW w:w="3317" w:type="pct"/>
            <w:shd w:val="clear" w:color="auto" w:fill="auto"/>
          </w:tcPr>
          <w:p w:rsidR="0071040A" w:rsidRPr="0087272A" w:rsidRDefault="0071040A" w:rsidP="003F2E22">
            <w:pPr>
              <w:rPr>
                <w:sz w:val="10"/>
              </w:rPr>
            </w:pPr>
          </w:p>
        </w:tc>
      </w:tr>
      <w:tr w:rsidR="0071040A" w:rsidRPr="00485F3C" w:rsidTr="001D4226">
        <w:trPr>
          <w:trHeight w:val="1160"/>
          <w:jc w:val="center"/>
        </w:trPr>
        <w:tc>
          <w:tcPr>
            <w:tcW w:w="1683" w:type="pct"/>
            <w:vMerge/>
            <w:shd w:val="clear" w:color="auto" w:fill="auto"/>
            <w:tcMar>
              <w:left w:w="0" w:type="dxa"/>
              <w:right w:w="115" w:type="dxa"/>
            </w:tcMar>
          </w:tcPr>
          <w:p w:rsidR="0071040A" w:rsidRPr="0087272A" w:rsidRDefault="0071040A" w:rsidP="001A57F0">
            <w:pPr>
              <w:pStyle w:val="Heading1"/>
              <w:outlineLvl w:val="0"/>
              <w:rPr>
                <w:lang w:val="en-US"/>
              </w:rPr>
            </w:pPr>
          </w:p>
        </w:tc>
        <w:tc>
          <w:tcPr>
            <w:tcW w:w="3317" w:type="pct"/>
            <w:shd w:val="clear" w:color="auto" w:fill="auto"/>
            <w:vAlign w:val="center"/>
          </w:tcPr>
          <w:p w:rsidR="0071040A" w:rsidRPr="001D4226" w:rsidRDefault="00C65B1D" w:rsidP="00505023">
            <w:pPr>
              <w:pStyle w:val="Heading1"/>
              <w:jc w:val="left"/>
              <w:outlineLvl w:val="0"/>
              <w:rPr>
                <w:lang w:val="fr-FR"/>
              </w:rPr>
            </w:pPr>
            <w:r w:rsidRPr="001D4226">
              <w:rPr>
                <w:lang w:val="fr-FR"/>
              </w:rPr>
              <w:t>FÄHIGKEITEN</w:t>
            </w:r>
          </w:p>
          <w:p w:rsidR="001A57F0" w:rsidRPr="001D4226" w:rsidRDefault="001A57F0" w:rsidP="001A57F0">
            <w:pPr>
              <w:pStyle w:val="TabbedSkills"/>
            </w:pPr>
            <w:r w:rsidRPr="001D4226">
              <w:t>Curabiturvariusfringillanisl</w:t>
            </w:r>
            <w:r w:rsidRPr="001D4226">
              <w:tab/>
              <w:t>Quisqueornareplaceratrisus</w:t>
            </w:r>
          </w:p>
          <w:p w:rsidR="001A57F0" w:rsidRPr="001D4226" w:rsidRDefault="001A57F0" w:rsidP="001A57F0">
            <w:pPr>
              <w:pStyle w:val="TabbedSkills"/>
            </w:pPr>
            <w:r w:rsidRPr="001D4226">
              <w:t xml:space="preserve">Ut molestie magna </w:t>
            </w:r>
            <w:r w:rsidR="00AD1E0B" w:rsidRPr="001D4226">
              <w:t>an</w:t>
            </w:r>
            <w:r w:rsidRPr="001D4226">
              <w:t xml:space="preserve"> mi</w:t>
            </w:r>
            <w:r w:rsidRPr="001D4226">
              <w:tab/>
              <w:t>Integeraliquetmauris et nibh</w:t>
            </w:r>
          </w:p>
          <w:p w:rsidR="001A57F0" w:rsidRPr="001D4226" w:rsidRDefault="001A57F0" w:rsidP="001A57F0">
            <w:pPr>
              <w:pStyle w:val="TabbedSkills"/>
            </w:pPr>
            <w:r w:rsidRPr="001D4226">
              <w:t>Curabiturvariusfringillanisl</w:t>
            </w:r>
            <w:r w:rsidRPr="001D4226">
              <w:tab/>
              <w:t>Duis pretium mi euismod erat</w:t>
            </w:r>
          </w:p>
          <w:p w:rsidR="0071040A" w:rsidRPr="00485F3C" w:rsidRDefault="001A57F0" w:rsidP="001A57F0">
            <w:pPr>
              <w:pStyle w:val="TabbedSkills"/>
              <w:rPr>
                <w:lang w:val="de-DE"/>
              </w:rPr>
            </w:pPr>
            <w:r w:rsidRPr="00485F3C">
              <w:rPr>
                <w:lang w:val="de-DE"/>
              </w:rPr>
              <w:t>Maecenas id augue</w:t>
            </w:r>
            <w:r w:rsidRPr="00485F3C">
              <w:rPr>
                <w:lang w:val="de-DE"/>
              </w:rPr>
              <w:tab/>
              <w:t>Loremipsum</w:t>
            </w:r>
          </w:p>
        </w:tc>
      </w:tr>
    </w:tbl>
    <w:p w:rsidR="00CD01E5" w:rsidRPr="00485F3C" w:rsidRDefault="00CD01E5" w:rsidP="00423C78">
      <w:pPr>
        <w:rPr>
          <w:sz w:val="2"/>
          <w:lang w:val="de-DE"/>
        </w:rPr>
      </w:pPr>
    </w:p>
    <w:p w:rsidR="003E357E" w:rsidRPr="001D4226" w:rsidRDefault="00CD01E5" w:rsidP="001D4226">
      <w:pPr>
        <w:rPr>
          <w:sz w:val="2"/>
        </w:rPr>
      </w:pPr>
      <w:r w:rsidRPr="00485F3C">
        <w:rPr>
          <w:sz w:val="2"/>
          <w:lang w:val="de-DE"/>
        </w:rPr>
        <w:br w:type="column"/>
      </w:r>
      <w:r w:rsidR="0009359B" w:rsidRPr="0009359B">
        <w:rPr>
          <w:rFonts w:eastAsia="Calibri" w:cs="Times New Roman"/>
          <w:lang w:val="de-DE"/>
        </w:rPr>
      </w:r>
      <w:r w:rsidR="0087272A" w:rsidRPr="0009359B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wrap-distance-top:3.6pt;mso-wrap-distance-bottom:3.6pt;mso-position-horizontal-relative:char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be4d5 [661]" strokecolor="#c00000" strokeweight="2.25pt">
            <v:textbox style="mso-next-textbox:#Text Box 2;mso-fit-shape-to-text:t">
              <w:txbxContent>
                <w:p w:rsidR="001D4226" w:rsidRPr="00FD314C" w:rsidRDefault="001D4226" w:rsidP="001D4226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1D4226" w:rsidRDefault="001D4226" w:rsidP="001D4226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1D4226" w:rsidRPr="00377006" w:rsidRDefault="001D4226" w:rsidP="001D4226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  <w:bookmarkStart w:id="0" w:name="_GoBack"/>
      <w:bookmarkEnd w:id="0"/>
    </w:p>
    <w:sectPr w:rsidR="003E357E" w:rsidRPr="001D4226" w:rsidSect="00CD01E5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C8B" w:rsidRDefault="00A90C8B" w:rsidP="00C65B1D">
      <w:pPr>
        <w:spacing w:before="0"/>
      </w:pPr>
      <w:r>
        <w:separator/>
      </w:r>
    </w:p>
  </w:endnote>
  <w:endnote w:type="continuationSeparator" w:id="1">
    <w:p w:rsidR="00A90C8B" w:rsidRDefault="00A90C8B" w:rsidP="00C65B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ckwell">
    <w:altName w:val="Gentium Basic"/>
    <w:charset w:val="00"/>
    <w:family w:val="roman"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C8B" w:rsidRDefault="00A90C8B" w:rsidP="00C65B1D">
      <w:pPr>
        <w:spacing w:before="0"/>
      </w:pPr>
      <w:r>
        <w:separator/>
      </w:r>
    </w:p>
  </w:footnote>
  <w:footnote w:type="continuationSeparator" w:id="1">
    <w:p w:rsidR="00A90C8B" w:rsidRDefault="00A90C8B" w:rsidP="00C65B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D4BBE"/>
    <w:multiLevelType w:val="hybridMultilevel"/>
    <w:tmpl w:val="A39AD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D623C"/>
    <w:rsid w:val="00052452"/>
    <w:rsid w:val="0009359B"/>
    <w:rsid w:val="000F2D0D"/>
    <w:rsid w:val="001A57F0"/>
    <w:rsid w:val="001D4226"/>
    <w:rsid w:val="0026731D"/>
    <w:rsid w:val="00373456"/>
    <w:rsid w:val="003E357E"/>
    <w:rsid w:val="003F2E22"/>
    <w:rsid w:val="00423C78"/>
    <w:rsid w:val="00485F3C"/>
    <w:rsid w:val="004A588F"/>
    <w:rsid w:val="00505023"/>
    <w:rsid w:val="00682A58"/>
    <w:rsid w:val="0071040A"/>
    <w:rsid w:val="007140F4"/>
    <w:rsid w:val="0078219D"/>
    <w:rsid w:val="007D58E7"/>
    <w:rsid w:val="00832B1E"/>
    <w:rsid w:val="0087272A"/>
    <w:rsid w:val="00876328"/>
    <w:rsid w:val="008A74B3"/>
    <w:rsid w:val="00935C8F"/>
    <w:rsid w:val="009C6EC8"/>
    <w:rsid w:val="00A018DC"/>
    <w:rsid w:val="00A13C99"/>
    <w:rsid w:val="00A40BAC"/>
    <w:rsid w:val="00A90C8B"/>
    <w:rsid w:val="00AA6C77"/>
    <w:rsid w:val="00AD1E0B"/>
    <w:rsid w:val="00B21BD2"/>
    <w:rsid w:val="00B33768"/>
    <w:rsid w:val="00BB2EFE"/>
    <w:rsid w:val="00C65B1D"/>
    <w:rsid w:val="00CD01E5"/>
    <w:rsid w:val="00DB3A90"/>
    <w:rsid w:val="00DC6B58"/>
    <w:rsid w:val="00DD2AB3"/>
    <w:rsid w:val="00E0759D"/>
    <w:rsid w:val="00F54E32"/>
    <w:rsid w:val="00F74F2C"/>
    <w:rsid w:val="00FA238C"/>
    <w:rsid w:val="00FD6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C99"/>
    <w:pPr>
      <w:spacing w:before="120" w:after="0" w:line="240" w:lineRule="auto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7F0"/>
    <w:pPr>
      <w:spacing w:before="60"/>
      <w:jc w:val="right"/>
      <w:outlineLvl w:val="0"/>
    </w:pPr>
    <w:rPr>
      <w:rFonts w:ascii="Rockwell" w:hAnsi="Rockwell"/>
      <w:color w:val="2F5496" w:themeColor="accent5" w:themeShade="BF"/>
      <w:spacing w:val="20"/>
      <w:sz w:val="36"/>
      <w:szCs w:val="36"/>
      <w:lang w:val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2E22"/>
    <w:pPr>
      <w:outlineLvl w:val="1"/>
    </w:pPr>
    <w:rPr>
      <w:b/>
      <w:color w:val="404040" w:themeColor="text1" w:themeTint="BF"/>
      <w:spacing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3C99"/>
    <w:pPr>
      <w:spacing w:before="0" w:after="60"/>
      <w:outlineLvl w:val="2"/>
    </w:pPr>
    <w:rPr>
      <w:i/>
      <w:color w:val="404040" w:themeColor="text1" w:themeTint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3C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6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D623C"/>
    <w:rPr>
      <w:color w:val="0563C1" w:themeColor="hyperlink"/>
      <w:u w:val="single"/>
    </w:rPr>
  </w:style>
  <w:style w:type="paragraph" w:customStyle="1" w:styleId="Name">
    <w:name w:val="Name"/>
    <w:basedOn w:val="Normal"/>
    <w:qFormat/>
    <w:rsid w:val="001A57F0"/>
    <w:pPr>
      <w:spacing w:before="360"/>
      <w:jc w:val="center"/>
    </w:pPr>
    <w:rPr>
      <w:rFonts w:ascii="Rockwell" w:hAnsi="Rockwell"/>
      <w:b/>
      <w:color w:val="404040" w:themeColor="text1" w:themeTint="BF"/>
      <w:spacing w:val="20"/>
      <w:sz w:val="52"/>
      <w:lang w:val="fr-FR"/>
    </w:rPr>
  </w:style>
  <w:style w:type="paragraph" w:customStyle="1" w:styleId="JobTitle">
    <w:name w:val="Job Title"/>
    <w:basedOn w:val="Normal"/>
    <w:qFormat/>
    <w:rsid w:val="001A57F0"/>
    <w:pPr>
      <w:jc w:val="center"/>
    </w:pPr>
    <w:rPr>
      <w:rFonts w:ascii="Rockwell" w:hAnsi="Rockwell"/>
      <w:color w:val="404040" w:themeColor="text1" w:themeTint="BF"/>
      <w:spacing w:val="20"/>
      <w:sz w:val="32"/>
      <w:lang w:val="fr-FR"/>
    </w:rPr>
  </w:style>
  <w:style w:type="paragraph" w:styleId="NoSpacing">
    <w:name w:val="No Spacing"/>
    <w:uiPriority w:val="1"/>
    <w:qFormat/>
    <w:rsid w:val="00A13C99"/>
    <w:pPr>
      <w:spacing w:after="0" w:line="240" w:lineRule="auto"/>
    </w:pPr>
    <w:rPr>
      <w:rFonts w:ascii="Verdana" w:hAnsi="Verdana"/>
    </w:rPr>
  </w:style>
  <w:style w:type="character" w:customStyle="1" w:styleId="Heading1Char">
    <w:name w:val="Heading 1 Char"/>
    <w:basedOn w:val="DefaultParagraphFont"/>
    <w:link w:val="Heading1"/>
    <w:uiPriority w:val="9"/>
    <w:rsid w:val="001A57F0"/>
    <w:rPr>
      <w:rFonts w:ascii="Rockwell" w:hAnsi="Rockwell"/>
      <w:color w:val="2F5496" w:themeColor="accent5" w:themeShade="BF"/>
      <w:spacing w:val="20"/>
      <w:sz w:val="36"/>
      <w:szCs w:val="36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rsid w:val="003F2E22"/>
    <w:rPr>
      <w:rFonts w:ascii="Verdana" w:hAnsi="Verdana"/>
      <w:b/>
      <w:color w:val="404040" w:themeColor="text1" w:themeTint="BF"/>
      <w:spacing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13C99"/>
    <w:rPr>
      <w:rFonts w:ascii="Verdana" w:hAnsi="Verdana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423C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rief">
    <w:name w:val="Brief"/>
    <w:basedOn w:val="Normal"/>
    <w:qFormat/>
    <w:rsid w:val="00A13C99"/>
    <w:pPr>
      <w:spacing w:after="240"/>
      <w:jc w:val="center"/>
    </w:pPr>
    <w:rPr>
      <w:b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7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7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1A57F0"/>
    <w:pPr>
      <w:spacing w:after="200"/>
      <w:ind w:left="720"/>
      <w:contextualSpacing/>
    </w:pPr>
    <w:rPr>
      <w:rFonts w:ascii="Rockwell" w:eastAsia="MS Gothic" w:hAnsi="Rockwell" w:cs="Times New Roman"/>
      <w:sz w:val="24"/>
      <w:szCs w:val="24"/>
    </w:rPr>
  </w:style>
  <w:style w:type="paragraph" w:customStyle="1" w:styleId="TabbedSkills">
    <w:name w:val="Tabbed Skills"/>
    <w:basedOn w:val="Normal"/>
    <w:qFormat/>
    <w:rsid w:val="001A57F0"/>
    <w:pPr>
      <w:tabs>
        <w:tab w:val="right" w:pos="7092"/>
      </w:tabs>
    </w:pPr>
    <w:rPr>
      <w:lang w:val="fr-FR"/>
    </w:rPr>
  </w:style>
  <w:style w:type="paragraph" w:styleId="Header">
    <w:name w:val="header"/>
    <w:basedOn w:val="Normal"/>
    <w:link w:val="HeaderChar"/>
    <w:uiPriority w:val="99"/>
    <w:unhideWhenUsed/>
    <w:rsid w:val="00C65B1D"/>
    <w:pPr>
      <w:tabs>
        <w:tab w:val="center" w:pos="4703"/>
        <w:tab w:val="right" w:pos="940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65B1D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C65B1D"/>
    <w:pPr>
      <w:tabs>
        <w:tab w:val="center" w:pos="4703"/>
        <w:tab w:val="right" w:pos="94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65B1D"/>
    <w:rPr>
      <w:rFonts w:ascii="Verdana" w:hAnsi="Verdana"/>
    </w:rPr>
  </w:style>
  <w:style w:type="paragraph" w:customStyle="1" w:styleId="Contactinfo">
    <w:name w:val="Contact info"/>
    <w:basedOn w:val="NoSpacing"/>
    <w:qFormat/>
    <w:rsid w:val="001D4226"/>
    <w:rPr>
      <w:color w:val="808080" w:themeColor="background1" w:themeShade="80"/>
    </w:rPr>
  </w:style>
  <w:style w:type="character" w:customStyle="1" w:styleId="hps">
    <w:name w:val="hps"/>
    <w:basedOn w:val="DefaultParagraphFont"/>
    <w:rsid w:val="001D42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7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elle@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2014-05-26T16:37:00Z</dcterms:created>
  <dcterms:modified xsi:type="dcterms:W3CDTF">2014-05-27T17:16:00Z</dcterms:modified>
</cp:coreProperties>
</file>